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4C4" w:rsidRPr="00261DD1" w:rsidRDefault="00C174C4" w:rsidP="00C174C4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FC24A2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356734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__ січня</w:t>
      </w:r>
      <w:r w:rsidR="00FC24A2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>
        <w:rPr>
          <w:rStyle w:val="a3"/>
          <w:b w:val="0"/>
          <w:bCs/>
          <w:sz w:val="28"/>
          <w:szCs w:val="28"/>
          <w:lang w:val="uk-UA"/>
        </w:rPr>
        <w:t>6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6F383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5A1FA0" w:rsidRDefault="005A1FA0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</w:p>
    <w:p w:rsidR="00257FC6" w:rsidRPr="00D8766A" w:rsidRDefault="00257FC6" w:rsidP="004A062D">
      <w:pPr>
        <w:tabs>
          <w:tab w:val="left" w:pos="4536"/>
          <w:tab w:val="left" w:pos="4800"/>
        </w:tabs>
        <w:ind w:right="5102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9E3898">
        <w:rPr>
          <w:sz w:val="28"/>
          <w:szCs w:val="28"/>
          <w:lang w:val="uk-UA"/>
        </w:rPr>
        <w:t>зменшення орендованої площі орендарю - Управлінню</w:t>
      </w:r>
      <w:r w:rsidR="0052061C">
        <w:rPr>
          <w:sz w:val="28"/>
          <w:szCs w:val="28"/>
          <w:lang w:val="uk-UA"/>
        </w:rPr>
        <w:t xml:space="preserve"> соціального захисту населення Лубенської районної </w:t>
      </w:r>
      <w:r w:rsidR="003F38D7">
        <w:rPr>
          <w:sz w:val="28"/>
          <w:szCs w:val="28"/>
          <w:lang w:val="uk-UA"/>
        </w:rPr>
        <w:t>державної</w:t>
      </w:r>
      <w:r w:rsidR="0052061C">
        <w:rPr>
          <w:sz w:val="28"/>
          <w:szCs w:val="28"/>
          <w:lang w:val="uk-UA"/>
        </w:rPr>
        <w:t xml:space="preserve"> адміністрації Полтавської області</w:t>
      </w:r>
    </w:p>
    <w:p w:rsidR="00257FC6" w:rsidRDefault="00257FC6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5A1FA0" w:rsidRDefault="005A1FA0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</w:p>
    <w:p w:rsidR="00257FC6" w:rsidRDefault="00257FC6" w:rsidP="009E3898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3D6ABA">
        <w:rPr>
          <w:sz w:val="28"/>
          <w:szCs w:val="28"/>
          <w:lang w:val="uk-UA"/>
        </w:rPr>
        <w:t xml:space="preserve">статті </w:t>
      </w:r>
      <w:r w:rsidR="00AA5AB9">
        <w:rPr>
          <w:sz w:val="28"/>
          <w:szCs w:val="28"/>
          <w:lang w:val="uk-UA"/>
        </w:rPr>
        <w:t>29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6F3831">
        <w:rPr>
          <w:sz w:val="28"/>
          <w:szCs w:val="28"/>
          <w:lang w:val="uk-UA"/>
        </w:rPr>
        <w:t xml:space="preserve"> </w:t>
      </w:r>
      <w:r w:rsidR="00E67E53">
        <w:rPr>
          <w:sz w:val="28"/>
          <w:szCs w:val="28"/>
          <w:lang w:val="uk-UA"/>
        </w:rPr>
        <w:t xml:space="preserve">Закону України «Про оренду державного та комунального майна», </w:t>
      </w:r>
      <w:r w:rsidR="006F3831">
        <w:rPr>
          <w:sz w:val="28"/>
          <w:szCs w:val="28"/>
          <w:lang w:val="uk-UA"/>
        </w:rPr>
        <w:t>рішення</w:t>
      </w:r>
      <w:r w:rsidR="00052E5A">
        <w:rPr>
          <w:sz w:val="28"/>
          <w:szCs w:val="28"/>
          <w:lang w:val="uk-UA"/>
        </w:rPr>
        <w:t xml:space="preserve"> </w:t>
      </w:r>
      <w:r w:rsidR="008E4B31">
        <w:rPr>
          <w:sz w:val="28"/>
          <w:szCs w:val="28"/>
          <w:lang w:val="uk-UA"/>
        </w:rPr>
        <w:t>20</w:t>
      </w:r>
      <w:r w:rsidR="00052E5A">
        <w:rPr>
          <w:sz w:val="28"/>
          <w:szCs w:val="28"/>
          <w:lang w:val="uk-UA"/>
        </w:rPr>
        <w:t xml:space="preserve"> сесії </w:t>
      </w:r>
      <w:r w:rsidR="00EB5B49">
        <w:rPr>
          <w:sz w:val="28"/>
          <w:szCs w:val="28"/>
          <w:lang w:val="uk-UA"/>
        </w:rPr>
        <w:t xml:space="preserve">Хорольської </w:t>
      </w:r>
      <w:r w:rsidR="00052E5A">
        <w:rPr>
          <w:sz w:val="28"/>
          <w:szCs w:val="28"/>
          <w:lang w:val="uk-UA"/>
        </w:rPr>
        <w:t xml:space="preserve">міської ради 8 скликання </w:t>
      </w:r>
      <w:r w:rsidR="00E50981">
        <w:rPr>
          <w:sz w:val="28"/>
          <w:szCs w:val="28"/>
          <w:lang w:val="uk-UA"/>
        </w:rPr>
        <w:t xml:space="preserve">від 29 жовтня 2021 року №1036 «Про </w:t>
      </w:r>
      <w:r w:rsidR="0073108A">
        <w:rPr>
          <w:sz w:val="28"/>
          <w:szCs w:val="28"/>
          <w:lang w:val="uk-UA"/>
        </w:rPr>
        <w:t>передачу виконавчим органам ради окремих повноважень Хорольської міської ради щодо оренди комунального майна»,</w:t>
      </w:r>
      <w:r w:rsidR="006F3831">
        <w:rPr>
          <w:sz w:val="28"/>
          <w:szCs w:val="28"/>
          <w:lang w:val="uk-UA"/>
        </w:rPr>
        <w:t xml:space="preserve"> </w:t>
      </w:r>
      <w:r w:rsidR="009E3898">
        <w:rPr>
          <w:sz w:val="28"/>
          <w:szCs w:val="28"/>
          <w:lang w:val="uk-UA"/>
        </w:rPr>
        <w:t xml:space="preserve">на підставі звернення Управління соціального захисту населення Лубенської районної державної адміністрації Полтавської області,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4C279E" w:rsidRPr="00F62116" w:rsidRDefault="00F62116" w:rsidP="000D5809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0D5809">
        <w:rPr>
          <w:sz w:val="28"/>
          <w:szCs w:val="28"/>
          <w:lang w:val="uk-UA"/>
        </w:rPr>
        <w:t xml:space="preserve">Зменшити орендовану площу орендарю - </w:t>
      </w:r>
      <w:r w:rsidR="000D5809" w:rsidRPr="00F62116">
        <w:rPr>
          <w:sz w:val="28"/>
          <w:szCs w:val="28"/>
          <w:lang w:val="uk-UA"/>
        </w:rPr>
        <w:t>Управлінн</w:t>
      </w:r>
      <w:r w:rsidR="000D5809">
        <w:rPr>
          <w:sz w:val="28"/>
          <w:szCs w:val="28"/>
          <w:lang w:val="uk-UA"/>
        </w:rPr>
        <w:t>ю</w:t>
      </w:r>
      <w:r w:rsidR="000D5809" w:rsidRPr="00F62116">
        <w:rPr>
          <w:sz w:val="28"/>
          <w:szCs w:val="28"/>
          <w:lang w:val="uk-UA"/>
        </w:rPr>
        <w:t xml:space="preserve"> соціального захисту населення Лубенської районної державної адміністрації Полтавської області</w:t>
      </w:r>
      <w:r w:rsidR="000D5809">
        <w:rPr>
          <w:sz w:val="28"/>
          <w:szCs w:val="28"/>
          <w:lang w:val="uk-UA"/>
        </w:rPr>
        <w:t xml:space="preserve">, визначену в </w:t>
      </w:r>
      <w:r w:rsidR="006830C4">
        <w:rPr>
          <w:sz w:val="28"/>
          <w:szCs w:val="28"/>
          <w:lang w:val="uk-UA"/>
        </w:rPr>
        <w:t>догов</w:t>
      </w:r>
      <w:r w:rsidR="000D5809">
        <w:rPr>
          <w:sz w:val="28"/>
          <w:szCs w:val="28"/>
          <w:lang w:val="uk-UA"/>
        </w:rPr>
        <w:t>орі</w:t>
      </w:r>
      <w:r w:rsidR="006830C4">
        <w:rPr>
          <w:sz w:val="28"/>
          <w:szCs w:val="28"/>
          <w:lang w:val="uk-UA"/>
        </w:rPr>
        <w:t xml:space="preserve"> оренди </w:t>
      </w:r>
      <w:r w:rsidR="000D7F60">
        <w:rPr>
          <w:sz w:val="28"/>
          <w:szCs w:val="28"/>
          <w:lang w:val="uk-UA"/>
        </w:rPr>
        <w:t>№2</w:t>
      </w:r>
      <w:r w:rsidR="00837F34">
        <w:rPr>
          <w:sz w:val="28"/>
          <w:szCs w:val="28"/>
          <w:lang w:val="uk-UA"/>
        </w:rPr>
        <w:t>-23</w:t>
      </w:r>
      <w:r w:rsidR="001D4157">
        <w:rPr>
          <w:sz w:val="28"/>
          <w:szCs w:val="28"/>
          <w:lang w:val="uk-UA"/>
        </w:rPr>
        <w:t xml:space="preserve">, </w:t>
      </w:r>
      <w:r w:rsidR="00837F34">
        <w:rPr>
          <w:sz w:val="28"/>
          <w:szCs w:val="28"/>
          <w:lang w:val="uk-UA"/>
        </w:rPr>
        <w:t>викладеного</w:t>
      </w:r>
      <w:r w:rsidR="006F3831">
        <w:rPr>
          <w:sz w:val="28"/>
          <w:szCs w:val="28"/>
          <w:lang w:val="uk-UA"/>
        </w:rPr>
        <w:t xml:space="preserve"> </w:t>
      </w:r>
      <w:r w:rsidR="003F08FA">
        <w:rPr>
          <w:sz w:val="28"/>
          <w:szCs w:val="28"/>
          <w:lang w:val="uk-UA"/>
        </w:rPr>
        <w:t>30 червня 2023 року</w:t>
      </w:r>
      <w:r w:rsidR="00837F34">
        <w:rPr>
          <w:sz w:val="28"/>
          <w:szCs w:val="28"/>
          <w:lang w:val="uk-UA"/>
        </w:rPr>
        <w:t xml:space="preserve"> у новій редакції</w:t>
      </w:r>
      <w:r w:rsidR="000D5809">
        <w:rPr>
          <w:sz w:val="28"/>
          <w:szCs w:val="28"/>
          <w:lang w:val="uk-UA"/>
        </w:rPr>
        <w:t xml:space="preserve">, на </w:t>
      </w:r>
      <w:r w:rsidR="006C2327">
        <w:rPr>
          <w:sz w:val="28"/>
          <w:szCs w:val="28"/>
          <w:lang w:val="uk-UA"/>
        </w:rPr>
        <w:t>24,6</w:t>
      </w:r>
      <w:r w:rsidR="000D5809">
        <w:rPr>
          <w:sz w:val="28"/>
          <w:szCs w:val="28"/>
          <w:lang w:val="uk-UA"/>
        </w:rPr>
        <w:t xml:space="preserve"> кв.м</w:t>
      </w:r>
      <w:r w:rsidR="004C279E" w:rsidRPr="00F62116">
        <w:rPr>
          <w:sz w:val="28"/>
          <w:szCs w:val="28"/>
          <w:lang w:val="uk-UA"/>
        </w:rPr>
        <w:t>.</w:t>
      </w:r>
      <w:r w:rsidR="00677A47">
        <w:rPr>
          <w:sz w:val="28"/>
          <w:szCs w:val="28"/>
          <w:lang w:val="uk-UA"/>
        </w:rPr>
        <w:t xml:space="preserve"> з врахуванням площі загального користування</w:t>
      </w:r>
      <w:r w:rsidR="000D5809">
        <w:rPr>
          <w:sz w:val="28"/>
          <w:szCs w:val="28"/>
          <w:lang w:val="uk-UA"/>
        </w:rPr>
        <w:t>, у зв’язку з відсутністю необхідності у використанні кабінету №</w:t>
      </w:r>
      <w:r w:rsidR="006C2327">
        <w:rPr>
          <w:sz w:val="28"/>
          <w:szCs w:val="28"/>
          <w:lang w:val="uk-UA"/>
        </w:rPr>
        <w:t>15</w:t>
      </w:r>
      <w:r w:rsidR="000D5809">
        <w:rPr>
          <w:sz w:val="28"/>
          <w:szCs w:val="28"/>
          <w:lang w:val="uk-UA"/>
        </w:rPr>
        <w:t xml:space="preserve"> площею </w:t>
      </w:r>
      <w:r w:rsidR="006C2327">
        <w:rPr>
          <w:sz w:val="28"/>
          <w:szCs w:val="28"/>
          <w:lang w:val="uk-UA"/>
        </w:rPr>
        <w:t xml:space="preserve">      20,5</w:t>
      </w:r>
      <w:r w:rsidR="000D5809">
        <w:rPr>
          <w:sz w:val="28"/>
          <w:szCs w:val="28"/>
          <w:lang w:val="uk-UA"/>
        </w:rPr>
        <w:t xml:space="preserve"> кв.м.</w:t>
      </w:r>
    </w:p>
    <w:p w:rsidR="00714E8D" w:rsidRPr="00FC152A" w:rsidRDefault="00714E8D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714E8D" w:rsidRDefault="004F54D8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4E8D">
        <w:rPr>
          <w:sz w:val="28"/>
          <w:szCs w:val="28"/>
          <w:lang w:val="uk-UA"/>
        </w:rPr>
        <w:t>.</w:t>
      </w:r>
      <w:r w:rsidR="00DD0CF4">
        <w:rPr>
          <w:sz w:val="28"/>
          <w:szCs w:val="28"/>
          <w:lang w:val="uk-UA"/>
        </w:rPr>
        <w:t>Додатковою угодою в</w:t>
      </w:r>
      <w:r w:rsidR="00D64EDA">
        <w:rPr>
          <w:sz w:val="28"/>
          <w:szCs w:val="28"/>
          <w:lang w:val="uk-UA"/>
        </w:rPr>
        <w:t>нести відповідні зміни</w:t>
      </w:r>
      <w:r w:rsidR="006F3831">
        <w:rPr>
          <w:sz w:val="28"/>
          <w:szCs w:val="28"/>
          <w:lang w:val="uk-UA"/>
        </w:rPr>
        <w:t xml:space="preserve"> </w:t>
      </w:r>
      <w:r w:rsidR="009C2304">
        <w:rPr>
          <w:sz w:val="28"/>
          <w:szCs w:val="28"/>
          <w:lang w:val="uk-UA"/>
        </w:rPr>
        <w:t>до договору оренди</w:t>
      </w:r>
      <w:r w:rsidR="00866D87">
        <w:rPr>
          <w:sz w:val="28"/>
          <w:szCs w:val="28"/>
          <w:lang w:val="uk-UA"/>
        </w:rPr>
        <w:t>.</w:t>
      </w:r>
    </w:p>
    <w:p w:rsidR="00FC152A" w:rsidRPr="00FC152A" w:rsidRDefault="00FC152A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0172C9" w:rsidRDefault="00482935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3426">
        <w:rPr>
          <w:sz w:val="28"/>
          <w:szCs w:val="28"/>
          <w:lang w:val="uk-UA"/>
        </w:rPr>
        <w:t>.</w:t>
      </w:r>
      <w:r w:rsidR="000172C9">
        <w:rPr>
          <w:sz w:val="28"/>
          <w:szCs w:val="28"/>
          <w:lang w:val="uk-UA"/>
        </w:rPr>
        <w:t>Внести зміни, передбачені пунктом 1 даного рішення в інформацію про об’єкт оренди, включений в Перелік об’єктів оренди другого типу електронної торгової системи «ПРОЗОРРО. ПРОДАЖІ».</w:t>
      </w:r>
    </w:p>
    <w:p w:rsidR="000172C9" w:rsidRPr="000172C9" w:rsidRDefault="000172C9" w:rsidP="0001641C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FC152A" w:rsidRDefault="000172C9" w:rsidP="0001641C">
      <w:pPr>
        <w:tabs>
          <w:tab w:val="left" w:pos="9639"/>
        </w:tabs>
        <w:ind w:right="-1"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FC152A">
        <w:rPr>
          <w:sz w:val="28"/>
          <w:szCs w:val="28"/>
          <w:lang w:val="uk-UA"/>
        </w:rPr>
        <w:t>Організацію виконання даного рішення покласти на начальника відділу з питань комунальної власності, житлово-комунального господарства та благоустрою виконавчого комітету міської ради Карманську Я.Ю.</w:t>
      </w:r>
    </w:p>
    <w:p w:rsidR="002A7761" w:rsidRDefault="002A7761" w:rsidP="00687470">
      <w:pPr>
        <w:ind w:firstLine="709"/>
        <w:jc w:val="both"/>
        <w:rPr>
          <w:sz w:val="22"/>
          <w:szCs w:val="22"/>
          <w:lang w:val="uk-UA"/>
        </w:rPr>
      </w:pPr>
    </w:p>
    <w:p w:rsidR="007960BA" w:rsidRPr="0065128B" w:rsidRDefault="007960BA" w:rsidP="00687470">
      <w:pPr>
        <w:ind w:firstLine="709"/>
        <w:jc w:val="both"/>
        <w:rPr>
          <w:sz w:val="22"/>
          <w:szCs w:val="22"/>
          <w:lang w:val="uk-UA"/>
        </w:rPr>
      </w:pPr>
    </w:p>
    <w:p w:rsidR="00AF1667" w:rsidRDefault="00AF1667" w:rsidP="00AE36F5">
      <w:pPr>
        <w:ind w:firstLine="708"/>
        <w:contextualSpacing/>
        <w:jc w:val="both"/>
        <w:rPr>
          <w:sz w:val="28"/>
          <w:szCs w:val="28"/>
          <w:lang w:val="uk-UA"/>
        </w:rPr>
      </w:pPr>
    </w:p>
    <w:p w:rsidR="006B3974" w:rsidRDefault="00FC24A2" w:rsidP="00111530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sectPr w:rsidR="006B3974" w:rsidSect="00036BE4">
      <w:headerReference w:type="default" r:id="rId9"/>
      <w:type w:val="continuous"/>
      <w:pgSz w:w="11906" w:h="16838"/>
      <w:pgMar w:top="426" w:right="567" w:bottom="1134" w:left="170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EE6" w:rsidRDefault="008F1EE6" w:rsidP="00D36543">
      <w:r>
        <w:separator/>
      </w:r>
    </w:p>
  </w:endnote>
  <w:endnote w:type="continuationSeparator" w:id="1">
    <w:p w:rsidR="008F1EE6" w:rsidRDefault="008F1EE6" w:rsidP="00D365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EE6" w:rsidRDefault="008F1EE6" w:rsidP="00D36543">
      <w:r>
        <w:separator/>
      </w:r>
    </w:p>
  </w:footnote>
  <w:footnote w:type="continuationSeparator" w:id="1">
    <w:p w:rsidR="008F1EE6" w:rsidRDefault="008F1EE6" w:rsidP="00D365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543" w:rsidRDefault="00D36543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04C1A"/>
    <w:multiLevelType w:val="hybridMultilevel"/>
    <w:tmpl w:val="542A625A"/>
    <w:lvl w:ilvl="0" w:tplc="38E617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1842EB"/>
    <w:multiLevelType w:val="hybridMultilevel"/>
    <w:tmpl w:val="D5DE3B70"/>
    <w:lvl w:ilvl="0" w:tplc="38E6172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/>
  <w:rsids>
    <w:rsidRoot w:val="0027456F"/>
    <w:rsid w:val="00001D16"/>
    <w:rsid w:val="000031AB"/>
    <w:rsid w:val="00007F4E"/>
    <w:rsid w:val="00012B91"/>
    <w:rsid w:val="000132D3"/>
    <w:rsid w:val="000149E7"/>
    <w:rsid w:val="00014EDC"/>
    <w:rsid w:val="0001641C"/>
    <w:rsid w:val="000172C9"/>
    <w:rsid w:val="00017FAD"/>
    <w:rsid w:val="00025115"/>
    <w:rsid w:val="0002542E"/>
    <w:rsid w:val="00026385"/>
    <w:rsid w:val="00030617"/>
    <w:rsid w:val="0003164B"/>
    <w:rsid w:val="00032129"/>
    <w:rsid w:val="000329B9"/>
    <w:rsid w:val="00032BCF"/>
    <w:rsid w:val="00033BAA"/>
    <w:rsid w:val="0003418A"/>
    <w:rsid w:val="00034A15"/>
    <w:rsid w:val="000354A0"/>
    <w:rsid w:val="00035A71"/>
    <w:rsid w:val="00035FDE"/>
    <w:rsid w:val="00036BE4"/>
    <w:rsid w:val="00040F18"/>
    <w:rsid w:val="00052E5A"/>
    <w:rsid w:val="000637DC"/>
    <w:rsid w:val="000657E8"/>
    <w:rsid w:val="00071C14"/>
    <w:rsid w:val="00073982"/>
    <w:rsid w:val="000750A7"/>
    <w:rsid w:val="0007574C"/>
    <w:rsid w:val="00075CDA"/>
    <w:rsid w:val="00080ABD"/>
    <w:rsid w:val="000853D7"/>
    <w:rsid w:val="000866AB"/>
    <w:rsid w:val="00086B86"/>
    <w:rsid w:val="00086C19"/>
    <w:rsid w:val="00086C52"/>
    <w:rsid w:val="00090085"/>
    <w:rsid w:val="0009200C"/>
    <w:rsid w:val="000A1D7A"/>
    <w:rsid w:val="000A1EEF"/>
    <w:rsid w:val="000B0EBB"/>
    <w:rsid w:val="000B4293"/>
    <w:rsid w:val="000B5DA7"/>
    <w:rsid w:val="000C0485"/>
    <w:rsid w:val="000C068B"/>
    <w:rsid w:val="000C1111"/>
    <w:rsid w:val="000C3358"/>
    <w:rsid w:val="000C35EB"/>
    <w:rsid w:val="000C5979"/>
    <w:rsid w:val="000D338B"/>
    <w:rsid w:val="000D481A"/>
    <w:rsid w:val="000D4E9B"/>
    <w:rsid w:val="000D530D"/>
    <w:rsid w:val="000D5809"/>
    <w:rsid w:val="000D7F60"/>
    <w:rsid w:val="000E0BA5"/>
    <w:rsid w:val="000E16A0"/>
    <w:rsid w:val="000E1749"/>
    <w:rsid w:val="000F4A10"/>
    <w:rsid w:val="000F5045"/>
    <w:rsid w:val="00104B3C"/>
    <w:rsid w:val="00110777"/>
    <w:rsid w:val="00111530"/>
    <w:rsid w:val="00117B2E"/>
    <w:rsid w:val="00121147"/>
    <w:rsid w:val="001227B6"/>
    <w:rsid w:val="001239E8"/>
    <w:rsid w:val="001247C9"/>
    <w:rsid w:val="00126921"/>
    <w:rsid w:val="00130C70"/>
    <w:rsid w:val="001317CC"/>
    <w:rsid w:val="00140F29"/>
    <w:rsid w:val="0014708C"/>
    <w:rsid w:val="00147613"/>
    <w:rsid w:val="00152963"/>
    <w:rsid w:val="00153108"/>
    <w:rsid w:val="001544B2"/>
    <w:rsid w:val="00157445"/>
    <w:rsid w:val="001642A8"/>
    <w:rsid w:val="00164B1F"/>
    <w:rsid w:val="00167861"/>
    <w:rsid w:val="00174176"/>
    <w:rsid w:val="00175926"/>
    <w:rsid w:val="00177D9C"/>
    <w:rsid w:val="0018177C"/>
    <w:rsid w:val="001821B7"/>
    <w:rsid w:val="00183172"/>
    <w:rsid w:val="00184463"/>
    <w:rsid w:val="001900B9"/>
    <w:rsid w:val="00190728"/>
    <w:rsid w:val="00191F24"/>
    <w:rsid w:val="00192AD7"/>
    <w:rsid w:val="00195DCE"/>
    <w:rsid w:val="00196211"/>
    <w:rsid w:val="00196277"/>
    <w:rsid w:val="001A5408"/>
    <w:rsid w:val="001A5BDA"/>
    <w:rsid w:val="001B1C3B"/>
    <w:rsid w:val="001B2E3E"/>
    <w:rsid w:val="001B6644"/>
    <w:rsid w:val="001B77FD"/>
    <w:rsid w:val="001C182B"/>
    <w:rsid w:val="001C3004"/>
    <w:rsid w:val="001C3D20"/>
    <w:rsid w:val="001C43B8"/>
    <w:rsid w:val="001C6108"/>
    <w:rsid w:val="001C67D6"/>
    <w:rsid w:val="001C6F3C"/>
    <w:rsid w:val="001D10CA"/>
    <w:rsid w:val="001D4157"/>
    <w:rsid w:val="001D4BB6"/>
    <w:rsid w:val="001D5BB3"/>
    <w:rsid w:val="001D7D67"/>
    <w:rsid w:val="001E4635"/>
    <w:rsid w:val="001F13AA"/>
    <w:rsid w:val="001F2D3C"/>
    <w:rsid w:val="001F3962"/>
    <w:rsid w:val="00202E02"/>
    <w:rsid w:val="00204388"/>
    <w:rsid w:val="002056FC"/>
    <w:rsid w:val="00206A91"/>
    <w:rsid w:val="00207277"/>
    <w:rsid w:val="002146C8"/>
    <w:rsid w:val="00216201"/>
    <w:rsid w:val="00220870"/>
    <w:rsid w:val="00224796"/>
    <w:rsid w:val="00225FAC"/>
    <w:rsid w:val="00227273"/>
    <w:rsid w:val="00230BF6"/>
    <w:rsid w:val="00232872"/>
    <w:rsid w:val="0023306C"/>
    <w:rsid w:val="00234692"/>
    <w:rsid w:val="00247B4F"/>
    <w:rsid w:val="00250D30"/>
    <w:rsid w:val="00250D7C"/>
    <w:rsid w:val="00252F55"/>
    <w:rsid w:val="00257FC6"/>
    <w:rsid w:val="00261E62"/>
    <w:rsid w:val="00264800"/>
    <w:rsid w:val="00266E32"/>
    <w:rsid w:val="002674D1"/>
    <w:rsid w:val="00274538"/>
    <w:rsid w:val="0027456F"/>
    <w:rsid w:val="00281287"/>
    <w:rsid w:val="00283D83"/>
    <w:rsid w:val="00293612"/>
    <w:rsid w:val="002A4FB8"/>
    <w:rsid w:val="002A7761"/>
    <w:rsid w:val="002B2E8C"/>
    <w:rsid w:val="002B347A"/>
    <w:rsid w:val="002B3CF3"/>
    <w:rsid w:val="002B5720"/>
    <w:rsid w:val="002B7D44"/>
    <w:rsid w:val="002C035B"/>
    <w:rsid w:val="002C0805"/>
    <w:rsid w:val="002D0CE4"/>
    <w:rsid w:val="002D20C3"/>
    <w:rsid w:val="002D2BE6"/>
    <w:rsid w:val="002D3D1F"/>
    <w:rsid w:val="002D55C5"/>
    <w:rsid w:val="002E02A7"/>
    <w:rsid w:val="002E1844"/>
    <w:rsid w:val="002E4553"/>
    <w:rsid w:val="002E4566"/>
    <w:rsid w:val="002E535A"/>
    <w:rsid w:val="002E66C1"/>
    <w:rsid w:val="002E73AB"/>
    <w:rsid w:val="002E750E"/>
    <w:rsid w:val="002F1CD2"/>
    <w:rsid w:val="002F26A0"/>
    <w:rsid w:val="002F357A"/>
    <w:rsid w:val="002F3BE7"/>
    <w:rsid w:val="003000E0"/>
    <w:rsid w:val="003027D9"/>
    <w:rsid w:val="003054D6"/>
    <w:rsid w:val="00312ACE"/>
    <w:rsid w:val="00315CDD"/>
    <w:rsid w:val="0032390D"/>
    <w:rsid w:val="003241D8"/>
    <w:rsid w:val="00326D20"/>
    <w:rsid w:val="003327D2"/>
    <w:rsid w:val="00332D7B"/>
    <w:rsid w:val="00333760"/>
    <w:rsid w:val="00342816"/>
    <w:rsid w:val="003431CE"/>
    <w:rsid w:val="003459C4"/>
    <w:rsid w:val="00346D82"/>
    <w:rsid w:val="00347EB7"/>
    <w:rsid w:val="003546F5"/>
    <w:rsid w:val="00356734"/>
    <w:rsid w:val="00360B7B"/>
    <w:rsid w:val="00361939"/>
    <w:rsid w:val="00362B82"/>
    <w:rsid w:val="0037185D"/>
    <w:rsid w:val="00375A85"/>
    <w:rsid w:val="00375E55"/>
    <w:rsid w:val="003779EE"/>
    <w:rsid w:val="00381D52"/>
    <w:rsid w:val="00381E08"/>
    <w:rsid w:val="0038226C"/>
    <w:rsid w:val="00391784"/>
    <w:rsid w:val="003934A3"/>
    <w:rsid w:val="003961EE"/>
    <w:rsid w:val="003974E7"/>
    <w:rsid w:val="003A0119"/>
    <w:rsid w:val="003B1EF6"/>
    <w:rsid w:val="003B756A"/>
    <w:rsid w:val="003B7770"/>
    <w:rsid w:val="003C2BD6"/>
    <w:rsid w:val="003C52CC"/>
    <w:rsid w:val="003D3EE3"/>
    <w:rsid w:val="003D5C95"/>
    <w:rsid w:val="003D5F12"/>
    <w:rsid w:val="003D6ABA"/>
    <w:rsid w:val="003E4103"/>
    <w:rsid w:val="003F08FA"/>
    <w:rsid w:val="003F33BC"/>
    <w:rsid w:val="003F3716"/>
    <w:rsid w:val="003F38D7"/>
    <w:rsid w:val="003F39D8"/>
    <w:rsid w:val="003F3DA0"/>
    <w:rsid w:val="003F52B6"/>
    <w:rsid w:val="003F559B"/>
    <w:rsid w:val="003F7DA8"/>
    <w:rsid w:val="00405B24"/>
    <w:rsid w:val="004165B1"/>
    <w:rsid w:val="00416DFD"/>
    <w:rsid w:val="00417069"/>
    <w:rsid w:val="00417D5D"/>
    <w:rsid w:val="00425D30"/>
    <w:rsid w:val="00425ED4"/>
    <w:rsid w:val="00425FB5"/>
    <w:rsid w:val="004279CA"/>
    <w:rsid w:val="00427EA7"/>
    <w:rsid w:val="00430D72"/>
    <w:rsid w:val="00434948"/>
    <w:rsid w:val="00437B6C"/>
    <w:rsid w:val="00437B7B"/>
    <w:rsid w:val="004441EE"/>
    <w:rsid w:val="00445E39"/>
    <w:rsid w:val="00447E5A"/>
    <w:rsid w:val="0045434F"/>
    <w:rsid w:val="004634E6"/>
    <w:rsid w:val="00466895"/>
    <w:rsid w:val="00470265"/>
    <w:rsid w:val="00482935"/>
    <w:rsid w:val="00483910"/>
    <w:rsid w:val="004853FB"/>
    <w:rsid w:val="0048570B"/>
    <w:rsid w:val="004865AE"/>
    <w:rsid w:val="00486F55"/>
    <w:rsid w:val="004923DF"/>
    <w:rsid w:val="00492C82"/>
    <w:rsid w:val="00496004"/>
    <w:rsid w:val="004A062D"/>
    <w:rsid w:val="004A3414"/>
    <w:rsid w:val="004A72BD"/>
    <w:rsid w:val="004B022E"/>
    <w:rsid w:val="004B4817"/>
    <w:rsid w:val="004B54F6"/>
    <w:rsid w:val="004C279E"/>
    <w:rsid w:val="004C531E"/>
    <w:rsid w:val="004D38B1"/>
    <w:rsid w:val="004D41C4"/>
    <w:rsid w:val="004D634D"/>
    <w:rsid w:val="004D71CB"/>
    <w:rsid w:val="004D7D80"/>
    <w:rsid w:val="004E0E59"/>
    <w:rsid w:val="004E18E4"/>
    <w:rsid w:val="004E1BF7"/>
    <w:rsid w:val="004E300A"/>
    <w:rsid w:val="004E4A69"/>
    <w:rsid w:val="004E6D0F"/>
    <w:rsid w:val="004F54D8"/>
    <w:rsid w:val="004F5975"/>
    <w:rsid w:val="00504594"/>
    <w:rsid w:val="00506AEB"/>
    <w:rsid w:val="00507AC2"/>
    <w:rsid w:val="00510D90"/>
    <w:rsid w:val="00512253"/>
    <w:rsid w:val="00512E9E"/>
    <w:rsid w:val="00513138"/>
    <w:rsid w:val="00515185"/>
    <w:rsid w:val="005167A2"/>
    <w:rsid w:val="00517A40"/>
    <w:rsid w:val="0052061C"/>
    <w:rsid w:val="005212E6"/>
    <w:rsid w:val="0052148D"/>
    <w:rsid w:val="00522654"/>
    <w:rsid w:val="0052556B"/>
    <w:rsid w:val="00531FD2"/>
    <w:rsid w:val="00532335"/>
    <w:rsid w:val="005356D8"/>
    <w:rsid w:val="00544846"/>
    <w:rsid w:val="0054491E"/>
    <w:rsid w:val="00544DC8"/>
    <w:rsid w:val="00552C17"/>
    <w:rsid w:val="00552F3E"/>
    <w:rsid w:val="00554FFB"/>
    <w:rsid w:val="005559C9"/>
    <w:rsid w:val="00557426"/>
    <w:rsid w:val="00566293"/>
    <w:rsid w:val="00566708"/>
    <w:rsid w:val="00567471"/>
    <w:rsid w:val="00570257"/>
    <w:rsid w:val="00575292"/>
    <w:rsid w:val="00576088"/>
    <w:rsid w:val="00576576"/>
    <w:rsid w:val="005776EF"/>
    <w:rsid w:val="00584AE9"/>
    <w:rsid w:val="00585464"/>
    <w:rsid w:val="00585D0B"/>
    <w:rsid w:val="005874D9"/>
    <w:rsid w:val="00591B57"/>
    <w:rsid w:val="00595F1F"/>
    <w:rsid w:val="00597DEA"/>
    <w:rsid w:val="005A1FA0"/>
    <w:rsid w:val="005A308C"/>
    <w:rsid w:val="005A4AA2"/>
    <w:rsid w:val="005A5B17"/>
    <w:rsid w:val="005A67E2"/>
    <w:rsid w:val="005A7196"/>
    <w:rsid w:val="005B2B4F"/>
    <w:rsid w:val="005B7BF7"/>
    <w:rsid w:val="005C100E"/>
    <w:rsid w:val="005C1E9E"/>
    <w:rsid w:val="005C44DF"/>
    <w:rsid w:val="005D1BBE"/>
    <w:rsid w:val="005D39F7"/>
    <w:rsid w:val="005D7A09"/>
    <w:rsid w:val="005E012A"/>
    <w:rsid w:val="005E026D"/>
    <w:rsid w:val="005E1660"/>
    <w:rsid w:val="005E3090"/>
    <w:rsid w:val="005E4FB9"/>
    <w:rsid w:val="005E722E"/>
    <w:rsid w:val="005F0661"/>
    <w:rsid w:val="0060086B"/>
    <w:rsid w:val="00601688"/>
    <w:rsid w:val="00605852"/>
    <w:rsid w:val="00607383"/>
    <w:rsid w:val="006117AF"/>
    <w:rsid w:val="00611FDB"/>
    <w:rsid w:val="00612B9A"/>
    <w:rsid w:val="00613178"/>
    <w:rsid w:val="00622263"/>
    <w:rsid w:val="006254CC"/>
    <w:rsid w:val="006261E2"/>
    <w:rsid w:val="00630640"/>
    <w:rsid w:val="00631612"/>
    <w:rsid w:val="00632216"/>
    <w:rsid w:val="00633BB2"/>
    <w:rsid w:val="00635DE0"/>
    <w:rsid w:val="00641265"/>
    <w:rsid w:val="00643086"/>
    <w:rsid w:val="006446E5"/>
    <w:rsid w:val="0065013C"/>
    <w:rsid w:val="0065128B"/>
    <w:rsid w:val="00652F42"/>
    <w:rsid w:val="00653180"/>
    <w:rsid w:val="006531AF"/>
    <w:rsid w:val="00656B5A"/>
    <w:rsid w:val="00662476"/>
    <w:rsid w:val="00664260"/>
    <w:rsid w:val="0066634A"/>
    <w:rsid w:val="00666450"/>
    <w:rsid w:val="00677A47"/>
    <w:rsid w:val="0068251C"/>
    <w:rsid w:val="006830C4"/>
    <w:rsid w:val="00684F22"/>
    <w:rsid w:val="00687470"/>
    <w:rsid w:val="0069077B"/>
    <w:rsid w:val="006917A1"/>
    <w:rsid w:val="006950FF"/>
    <w:rsid w:val="00695CEA"/>
    <w:rsid w:val="006A0B7D"/>
    <w:rsid w:val="006A0C9B"/>
    <w:rsid w:val="006A1561"/>
    <w:rsid w:val="006A18E6"/>
    <w:rsid w:val="006A2DBF"/>
    <w:rsid w:val="006B017A"/>
    <w:rsid w:val="006B120F"/>
    <w:rsid w:val="006B25EF"/>
    <w:rsid w:val="006B3259"/>
    <w:rsid w:val="006B3974"/>
    <w:rsid w:val="006B6E5B"/>
    <w:rsid w:val="006C2327"/>
    <w:rsid w:val="006C2D10"/>
    <w:rsid w:val="006C778C"/>
    <w:rsid w:val="006D0EA6"/>
    <w:rsid w:val="006D1618"/>
    <w:rsid w:val="006E0C45"/>
    <w:rsid w:val="006E135E"/>
    <w:rsid w:val="006F3831"/>
    <w:rsid w:val="006F57E6"/>
    <w:rsid w:val="0070173F"/>
    <w:rsid w:val="007067BD"/>
    <w:rsid w:val="00706BDB"/>
    <w:rsid w:val="0071084C"/>
    <w:rsid w:val="00711FB9"/>
    <w:rsid w:val="007123E9"/>
    <w:rsid w:val="0071338C"/>
    <w:rsid w:val="00714E8D"/>
    <w:rsid w:val="00715A5F"/>
    <w:rsid w:val="00720208"/>
    <w:rsid w:val="00723F8F"/>
    <w:rsid w:val="0073108A"/>
    <w:rsid w:val="00731AF9"/>
    <w:rsid w:val="00735101"/>
    <w:rsid w:val="007361A7"/>
    <w:rsid w:val="00737126"/>
    <w:rsid w:val="007441AA"/>
    <w:rsid w:val="00746C29"/>
    <w:rsid w:val="007479A2"/>
    <w:rsid w:val="00750F09"/>
    <w:rsid w:val="007520FF"/>
    <w:rsid w:val="00754E4E"/>
    <w:rsid w:val="00757031"/>
    <w:rsid w:val="00760713"/>
    <w:rsid w:val="007612D3"/>
    <w:rsid w:val="00764242"/>
    <w:rsid w:val="00764536"/>
    <w:rsid w:val="007647A2"/>
    <w:rsid w:val="00765B30"/>
    <w:rsid w:val="00767D16"/>
    <w:rsid w:val="00770E7D"/>
    <w:rsid w:val="007717CA"/>
    <w:rsid w:val="00776B00"/>
    <w:rsid w:val="00780129"/>
    <w:rsid w:val="0078127B"/>
    <w:rsid w:val="00781C84"/>
    <w:rsid w:val="00783ECC"/>
    <w:rsid w:val="00786C62"/>
    <w:rsid w:val="00787E8B"/>
    <w:rsid w:val="00793748"/>
    <w:rsid w:val="007949B7"/>
    <w:rsid w:val="007960BA"/>
    <w:rsid w:val="007B0FC3"/>
    <w:rsid w:val="007B0FEE"/>
    <w:rsid w:val="007B2F83"/>
    <w:rsid w:val="007C1442"/>
    <w:rsid w:val="007C315A"/>
    <w:rsid w:val="007C51C5"/>
    <w:rsid w:val="007D443E"/>
    <w:rsid w:val="007D4D1D"/>
    <w:rsid w:val="007F27C7"/>
    <w:rsid w:val="007F2B3F"/>
    <w:rsid w:val="007F7181"/>
    <w:rsid w:val="007F7A99"/>
    <w:rsid w:val="008029B2"/>
    <w:rsid w:val="00810B17"/>
    <w:rsid w:val="00815B67"/>
    <w:rsid w:val="00815EDD"/>
    <w:rsid w:val="00816635"/>
    <w:rsid w:val="00821804"/>
    <w:rsid w:val="00821837"/>
    <w:rsid w:val="008329BE"/>
    <w:rsid w:val="008369F7"/>
    <w:rsid w:val="00836AF8"/>
    <w:rsid w:val="00837F34"/>
    <w:rsid w:val="008404F5"/>
    <w:rsid w:val="00841F1F"/>
    <w:rsid w:val="008432D2"/>
    <w:rsid w:val="00845956"/>
    <w:rsid w:val="00850254"/>
    <w:rsid w:val="00856431"/>
    <w:rsid w:val="0086647C"/>
    <w:rsid w:val="00866D87"/>
    <w:rsid w:val="0087225A"/>
    <w:rsid w:val="00873987"/>
    <w:rsid w:val="0087483E"/>
    <w:rsid w:val="00876D19"/>
    <w:rsid w:val="00876F06"/>
    <w:rsid w:val="00882357"/>
    <w:rsid w:val="00886A7C"/>
    <w:rsid w:val="00891BFD"/>
    <w:rsid w:val="00891EF7"/>
    <w:rsid w:val="0089221B"/>
    <w:rsid w:val="00892D21"/>
    <w:rsid w:val="008947DA"/>
    <w:rsid w:val="008947E1"/>
    <w:rsid w:val="00897182"/>
    <w:rsid w:val="008A1915"/>
    <w:rsid w:val="008A216E"/>
    <w:rsid w:val="008A5C61"/>
    <w:rsid w:val="008A72FB"/>
    <w:rsid w:val="008B03FB"/>
    <w:rsid w:val="008B165F"/>
    <w:rsid w:val="008B30E5"/>
    <w:rsid w:val="008B5CE0"/>
    <w:rsid w:val="008B6FC9"/>
    <w:rsid w:val="008B75C1"/>
    <w:rsid w:val="008C063A"/>
    <w:rsid w:val="008C328A"/>
    <w:rsid w:val="008C3AF3"/>
    <w:rsid w:val="008C44C1"/>
    <w:rsid w:val="008C7D63"/>
    <w:rsid w:val="008D3321"/>
    <w:rsid w:val="008D335F"/>
    <w:rsid w:val="008D33FD"/>
    <w:rsid w:val="008D36A1"/>
    <w:rsid w:val="008D37DE"/>
    <w:rsid w:val="008D43A0"/>
    <w:rsid w:val="008D4FA1"/>
    <w:rsid w:val="008D5447"/>
    <w:rsid w:val="008D64FB"/>
    <w:rsid w:val="008E148E"/>
    <w:rsid w:val="008E2C5B"/>
    <w:rsid w:val="008E3426"/>
    <w:rsid w:val="008E3693"/>
    <w:rsid w:val="008E4B31"/>
    <w:rsid w:val="008E6E48"/>
    <w:rsid w:val="008E78AF"/>
    <w:rsid w:val="008F1EE6"/>
    <w:rsid w:val="008F43CD"/>
    <w:rsid w:val="008F66C3"/>
    <w:rsid w:val="008F7F7C"/>
    <w:rsid w:val="00901161"/>
    <w:rsid w:val="009016AA"/>
    <w:rsid w:val="00901A39"/>
    <w:rsid w:val="00901DE5"/>
    <w:rsid w:val="00902990"/>
    <w:rsid w:val="009042F4"/>
    <w:rsid w:val="009051A8"/>
    <w:rsid w:val="00905BC1"/>
    <w:rsid w:val="00906F76"/>
    <w:rsid w:val="009109DE"/>
    <w:rsid w:val="00910D03"/>
    <w:rsid w:val="009172FE"/>
    <w:rsid w:val="00923231"/>
    <w:rsid w:val="009272B9"/>
    <w:rsid w:val="00927863"/>
    <w:rsid w:val="00930EC3"/>
    <w:rsid w:val="009373EC"/>
    <w:rsid w:val="00937AC7"/>
    <w:rsid w:val="00941690"/>
    <w:rsid w:val="00943274"/>
    <w:rsid w:val="009434CB"/>
    <w:rsid w:val="00945B61"/>
    <w:rsid w:val="00947FA9"/>
    <w:rsid w:val="00951EBD"/>
    <w:rsid w:val="00952437"/>
    <w:rsid w:val="00952853"/>
    <w:rsid w:val="00957CE4"/>
    <w:rsid w:val="00961275"/>
    <w:rsid w:val="00965784"/>
    <w:rsid w:val="00966EE1"/>
    <w:rsid w:val="009670A1"/>
    <w:rsid w:val="00970830"/>
    <w:rsid w:val="00972BC7"/>
    <w:rsid w:val="00981E12"/>
    <w:rsid w:val="00983BC7"/>
    <w:rsid w:val="00985927"/>
    <w:rsid w:val="00991822"/>
    <w:rsid w:val="00993C22"/>
    <w:rsid w:val="009977D2"/>
    <w:rsid w:val="009A35FD"/>
    <w:rsid w:val="009A372B"/>
    <w:rsid w:val="009A62C4"/>
    <w:rsid w:val="009B49CD"/>
    <w:rsid w:val="009B4A6A"/>
    <w:rsid w:val="009B722D"/>
    <w:rsid w:val="009B79E6"/>
    <w:rsid w:val="009C2304"/>
    <w:rsid w:val="009C6562"/>
    <w:rsid w:val="009C67C2"/>
    <w:rsid w:val="009D01D9"/>
    <w:rsid w:val="009D454C"/>
    <w:rsid w:val="009E3898"/>
    <w:rsid w:val="009E38C9"/>
    <w:rsid w:val="009F2FAD"/>
    <w:rsid w:val="009F3DEE"/>
    <w:rsid w:val="009F48D3"/>
    <w:rsid w:val="009F6B40"/>
    <w:rsid w:val="00A03A19"/>
    <w:rsid w:val="00A058D4"/>
    <w:rsid w:val="00A068A8"/>
    <w:rsid w:val="00A10B8A"/>
    <w:rsid w:val="00A12C6B"/>
    <w:rsid w:val="00A14C30"/>
    <w:rsid w:val="00A25D7B"/>
    <w:rsid w:val="00A26983"/>
    <w:rsid w:val="00A35251"/>
    <w:rsid w:val="00A36D57"/>
    <w:rsid w:val="00A37046"/>
    <w:rsid w:val="00A4101E"/>
    <w:rsid w:val="00A41175"/>
    <w:rsid w:val="00A4394A"/>
    <w:rsid w:val="00A43DA3"/>
    <w:rsid w:val="00A443E9"/>
    <w:rsid w:val="00A44ED6"/>
    <w:rsid w:val="00A45130"/>
    <w:rsid w:val="00A45E81"/>
    <w:rsid w:val="00A46B58"/>
    <w:rsid w:val="00A616C0"/>
    <w:rsid w:val="00A622F8"/>
    <w:rsid w:val="00A6304D"/>
    <w:rsid w:val="00A63B20"/>
    <w:rsid w:val="00A679B4"/>
    <w:rsid w:val="00A71AA3"/>
    <w:rsid w:val="00A73CAD"/>
    <w:rsid w:val="00A759EC"/>
    <w:rsid w:val="00A76D11"/>
    <w:rsid w:val="00A775A3"/>
    <w:rsid w:val="00A821E3"/>
    <w:rsid w:val="00A8456E"/>
    <w:rsid w:val="00A8795C"/>
    <w:rsid w:val="00A908E4"/>
    <w:rsid w:val="00A90F35"/>
    <w:rsid w:val="00A928CA"/>
    <w:rsid w:val="00A93318"/>
    <w:rsid w:val="00A94086"/>
    <w:rsid w:val="00A9537B"/>
    <w:rsid w:val="00A97EAF"/>
    <w:rsid w:val="00AA3702"/>
    <w:rsid w:val="00AA5AB9"/>
    <w:rsid w:val="00AA661F"/>
    <w:rsid w:val="00AB06D7"/>
    <w:rsid w:val="00AB098E"/>
    <w:rsid w:val="00AB110E"/>
    <w:rsid w:val="00AB5EBB"/>
    <w:rsid w:val="00AC1CD5"/>
    <w:rsid w:val="00AC72FD"/>
    <w:rsid w:val="00AC75DF"/>
    <w:rsid w:val="00AD0231"/>
    <w:rsid w:val="00AD1228"/>
    <w:rsid w:val="00AD1886"/>
    <w:rsid w:val="00AD2AE8"/>
    <w:rsid w:val="00AD4C52"/>
    <w:rsid w:val="00AD729E"/>
    <w:rsid w:val="00AD7368"/>
    <w:rsid w:val="00AE0119"/>
    <w:rsid w:val="00AE36F5"/>
    <w:rsid w:val="00AE4CE5"/>
    <w:rsid w:val="00AE4E3E"/>
    <w:rsid w:val="00AE6030"/>
    <w:rsid w:val="00AE6D77"/>
    <w:rsid w:val="00AF10CA"/>
    <w:rsid w:val="00AF1667"/>
    <w:rsid w:val="00AF2BFB"/>
    <w:rsid w:val="00AF76C4"/>
    <w:rsid w:val="00AF7CAE"/>
    <w:rsid w:val="00B02AB8"/>
    <w:rsid w:val="00B03125"/>
    <w:rsid w:val="00B0601B"/>
    <w:rsid w:val="00B0636B"/>
    <w:rsid w:val="00B13C95"/>
    <w:rsid w:val="00B14CF7"/>
    <w:rsid w:val="00B239E7"/>
    <w:rsid w:val="00B31B76"/>
    <w:rsid w:val="00B33BEB"/>
    <w:rsid w:val="00B34757"/>
    <w:rsid w:val="00B34D14"/>
    <w:rsid w:val="00B36EF3"/>
    <w:rsid w:val="00B37782"/>
    <w:rsid w:val="00B4051E"/>
    <w:rsid w:val="00B47E4D"/>
    <w:rsid w:val="00B533AA"/>
    <w:rsid w:val="00B5430E"/>
    <w:rsid w:val="00B549B6"/>
    <w:rsid w:val="00B6131B"/>
    <w:rsid w:val="00B70882"/>
    <w:rsid w:val="00B7272F"/>
    <w:rsid w:val="00B73EE7"/>
    <w:rsid w:val="00B7425D"/>
    <w:rsid w:val="00B74F22"/>
    <w:rsid w:val="00B76FF4"/>
    <w:rsid w:val="00B80055"/>
    <w:rsid w:val="00B8073B"/>
    <w:rsid w:val="00B80E7E"/>
    <w:rsid w:val="00B82614"/>
    <w:rsid w:val="00B92AC5"/>
    <w:rsid w:val="00B93909"/>
    <w:rsid w:val="00B9405E"/>
    <w:rsid w:val="00B959DD"/>
    <w:rsid w:val="00BA4034"/>
    <w:rsid w:val="00BA4633"/>
    <w:rsid w:val="00BA4CC2"/>
    <w:rsid w:val="00BA51C1"/>
    <w:rsid w:val="00BB0B39"/>
    <w:rsid w:val="00BB1D79"/>
    <w:rsid w:val="00BB67DB"/>
    <w:rsid w:val="00BC04A3"/>
    <w:rsid w:val="00BC09D9"/>
    <w:rsid w:val="00BC1DEC"/>
    <w:rsid w:val="00BC25BF"/>
    <w:rsid w:val="00BC2675"/>
    <w:rsid w:val="00BC407B"/>
    <w:rsid w:val="00BC6478"/>
    <w:rsid w:val="00BC6657"/>
    <w:rsid w:val="00BC6CF9"/>
    <w:rsid w:val="00BD7139"/>
    <w:rsid w:val="00BE1AD5"/>
    <w:rsid w:val="00BE70C5"/>
    <w:rsid w:val="00BF672B"/>
    <w:rsid w:val="00C0109C"/>
    <w:rsid w:val="00C05768"/>
    <w:rsid w:val="00C069A7"/>
    <w:rsid w:val="00C12967"/>
    <w:rsid w:val="00C13A0D"/>
    <w:rsid w:val="00C1459E"/>
    <w:rsid w:val="00C1694D"/>
    <w:rsid w:val="00C174C4"/>
    <w:rsid w:val="00C2215A"/>
    <w:rsid w:val="00C23B0B"/>
    <w:rsid w:val="00C24CC7"/>
    <w:rsid w:val="00C30C5D"/>
    <w:rsid w:val="00C40D5A"/>
    <w:rsid w:val="00C429F8"/>
    <w:rsid w:val="00C454B2"/>
    <w:rsid w:val="00C555B0"/>
    <w:rsid w:val="00C61706"/>
    <w:rsid w:val="00C62AA9"/>
    <w:rsid w:val="00C6356C"/>
    <w:rsid w:val="00C63817"/>
    <w:rsid w:val="00C63FB0"/>
    <w:rsid w:val="00C6553E"/>
    <w:rsid w:val="00C65641"/>
    <w:rsid w:val="00C656FB"/>
    <w:rsid w:val="00C65D5E"/>
    <w:rsid w:val="00C72109"/>
    <w:rsid w:val="00C77051"/>
    <w:rsid w:val="00C7720C"/>
    <w:rsid w:val="00C81934"/>
    <w:rsid w:val="00C9020F"/>
    <w:rsid w:val="00C90490"/>
    <w:rsid w:val="00C95568"/>
    <w:rsid w:val="00CA2088"/>
    <w:rsid w:val="00CA6B1C"/>
    <w:rsid w:val="00CB60DA"/>
    <w:rsid w:val="00CC1CCC"/>
    <w:rsid w:val="00CC1F00"/>
    <w:rsid w:val="00CC2B5F"/>
    <w:rsid w:val="00CC3508"/>
    <w:rsid w:val="00CC68D7"/>
    <w:rsid w:val="00CC777D"/>
    <w:rsid w:val="00CD3F8C"/>
    <w:rsid w:val="00CD4548"/>
    <w:rsid w:val="00CD497D"/>
    <w:rsid w:val="00CD4B96"/>
    <w:rsid w:val="00CD5BB3"/>
    <w:rsid w:val="00CE1914"/>
    <w:rsid w:val="00CE5456"/>
    <w:rsid w:val="00CE615B"/>
    <w:rsid w:val="00CE71DE"/>
    <w:rsid w:val="00CF0BE8"/>
    <w:rsid w:val="00CF3B00"/>
    <w:rsid w:val="00CF3DC4"/>
    <w:rsid w:val="00D018B1"/>
    <w:rsid w:val="00D0294C"/>
    <w:rsid w:val="00D037DE"/>
    <w:rsid w:val="00D04D6D"/>
    <w:rsid w:val="00D05509"/>
    <w:rsid w:val="00D10DBA"/>
    <w:rsid w:val="00D12181"/>
    <w:rsid w:val="00D128D8"/>
    <w:rsid w:val="00D13A08"/>
    <w:rsid w:val="00D152E0"/>
    <w:rsid w:val="00D152F9"/>
    <w:rsid w:val="00D164AA"/>
    <w:rsid w:val="00D17536"/>
    <w:rsid w:val="00D17F28"/>
    <w:rsid w:val="00D21EC1"/>
    <w:rsid w:val="00D23DA8"/>
    <w:rsid w:val="00D25347"/>
    <w:rsid w:val="00D25EE9"/>
    <w:rsid w:val="00D27BF8"/>
    <w:rsid w:val="00D318E2"/>
    <w:rsid w:val="00D34DEC"/>
    <w:rsid w:val="00D36543"/>
    <w:rsid w:val="00D3753D"/>
    <w:rsid w:val="00D411E5"/>
    <w:rsid w:val="00D42133"/>
    <w:rsid w:val="00D56507"/>
    <w:rsid w:val="00D63420"/>
    <w:rsid w:val="00D64EDA"/>
    <w:rsid w:val="00D66E00"/>
    <w:rsid w:val="00D713F2"/>
    <w:rsid w:val="00D71501"/>
    <w:rsid w:val="00D8332E"/>
    <w:rsid w:val="00D834D8"/>
    <w:rsid w:val="00D84BBE"/>
    <w:rsid w:val="00D8766A"/>
    <w:rsid w:val="00D93C16"/>
    <w:rsid w:val="00D95B6D"/>
    <w:rsid w:val="00D971A0"/>
    <w:rsid w:val="00DA2200"/>
    <w:rsid w:val="00DA28F3"/>
    <w:rsid w:val="00DA5592"/>
    <w:rsid w:val="00DA579E"/>
    <w:rsid w:val="00DB18C6"/>
    <w:rsid w:val="00DB464A"/>
    <w:rsid w:val="00DB7CB3"/>
    <w:rsid w:val="00DC153E"/>
    <w:rsid w:val="00DC379B"/>
    <w:rsid w:val="00DC4CB6"/>
    <w:rsid w:val="00DC5086"/>
    <w:rsid w:val="00DC6F77"/>
    <w:rsid w:val="00DC7431"/>
    <w:rsid w:val="00DD0CF4"/>
    <w:rsid w:val="00DD5100"/>
    <w:rsid w:val="00DD52A6"/>
    <w:rsid w:val="00DD55DB"/>
    <w:rsid w:val="00DE1241"/>
    <w:rsid w:val="00DE14C9"/>
    <w:rsid w:val="00DE2CFC"/>
    <w:rsid w:val="00DE371B"/>
    <w:rsid w:val="00DF084D"/>
    <w:rsid w:val="00DF110F"/>
    <w:rsid w:val="00DF1314"/>
    <w:rsid w:val="00DF504B"/>
    <w:rsid w:val="00E13028"/>
    <w:rsid w:val="00E17D76"/>
    <w:rsid w:val="00E23024"/>
    <w:rsid w:val="00E30DAB"/>
    <w:rsid w:val="00E374A6"/>
    <w:rsid w:val="00E4103D"/>
    <w:rsid w:val="00E42F30"/>
    <w:rsid w:val="00E43B79"/>
    <w:rsid w:val="00E4448E"/>
    <w:rsid w:val="00E50981"/>
    <w:rsid w:val="00E54E4F"/>
    <w:rsid w:val="00E5545B"/>
    <w:rsid w:val="00E565CE"/>
    <w:rsid w:val="00E56A44"/>
    <w:rsid w:val="00E614F7"/>
    <w:rsid w:val="00E62C33"/>
    <w:rsid w:val="00E63D45"/>
    <w:rsid w:val="00E648BF"/>
    <w:rsid w:val="00E650A1"/>
    <w:rsid w:val="00E67E53"/>
    <w:rsid w:val="00E70C9F"/>
    <w:rsid w:val="00E719B0"/>
    <w:rsid w:val="00E720EC"/>
    <w:rsid w:val="00E73D29"/>
    <w:rsid w:val="00E74CC4"/>
    <w:rsid w:val="00E7526D"/>
    <w:rsid w:val="00E77C07"/>
    <w:rsid w:val="00E858B6"/>
    <w:rsid w:val="00E85B13"/>
    <w:rsid w:val="00E87FF0"/>
    <w:rsid w:val="00E90ED7"/>
    <w:rsid w:val="00E95EF7"/>
    <w:rsid w:val="00E97DC4"/>
    <w:rsid w:val="00EA2F7B"/>
    <w:rsid w:val="00EA6706"/>
    <w:rsid w:val="00EA7F17"/>
    <w:rsid w:val="00EB2D7E"/>
    <w:rsid w:val="00EB5B49"/>
    <w:rsid w:val="00EB6BCF"/>
    <w:rsid w:val="00EC1734"/>
    <w:rsid w:val="00EC57CB"/>
    <w:rsid w:val="00EC7CCD"/>
    <w:rsid w:val="00ED12FB"/>
    <w:rsid w:val="00ED4BBD"/>
    <w:rsid w:val="00ED6DD0"/>
    <w:rsid w:val="00EE140A"/>
    <w:rsid w:val="00EE3774"/>
    <w:rsid w:val="00EE40BF"/>
    <w:rsid w:val="00EE713C"/>
    <w:rsid w:val="00EE7D7C"/>
    <w:rsid w:val="00EF058D"/>
    <w:rsid w:val="00EF0625"/>
    <w:rsid w:val="00EF0ADF"/>
    <w:rsid w:val="00EF3A81"/>
    <w:rsid w:val="00EF4302"/>
    <w:rsid w:val="00EF4663"/>
    <w:rsid w:val="00F02B9B"/>
    <w:rsid w:val="00F079DD"/>
    <w:rsid w:val="00F176BA"/>
    <w:rsid w:val="00F213C4"/>
    <w:rsid w:val="00F255C3"/>
    <w:rsid w:val="00F35011"/>
    <w:rsid w:val="00F35118"/>
    <w:rsid w:val="00F35223"/>
    <w:rsid w:val="00F36A40"/>
    <w:rsid w:val="00F37C88"/>
    <w:rsid w:val="00F518EA"/>
    <w:rsid w:val="00F568A6"/>
    <w:rsid w:val="00F57A39"/>
    <w:rsid w:val="00F6194C"/>
    <w:rsid w:val="00F62116"/>
    <w:rsid w:val="00F801D5"/>
    <w:rsid w:val="00F81368"/>
    <w:rsid w:val="00F84E27"/>
    <w:rsid w:val="00F9671E"/>
    <w:rsid w:val="00FA24C7"/>
    <w:rsid w:val="00FA5B40"/>
    <w:rsid w:val="00FA6613"/>
    <w:rsid w:val="00FA7CC5"/>
    <w:rsid w:val="00FB3572"/>
    <w:rsid w:val="00FB4753"/>
    <w:rsid w:val="00FB4C34"/>
    <w:rsid w:val="00FB4F56"/>
    <w:rsid w:val="00FB50C1"/>
    <w:rsid w:val="00FC023E"/>
    <w:rsid w:val="00FC128C"/>
    <w:rsid w:val="00FC152A"/>
    <w:rsid w:val="00FC24A2"/>
    <w:rsid w:val="00FD0BD6"/>
    <w:rsid w:val="00FD0D67"/>
    <w:rsid w:val="00FD3660"/>
    <w:rsid w:val="00FD5CDD"/>
    <w:rsid w:val="00FE253A"/>
    <w:rsid w:val="00FE2968"/>
    <w:rsid w:val="00FE40D7"/>
    <w:rsid w:val="00FE60D3"/>
    <w:rsid w:val="00FE6732"/>
    <w:rsid w:val="00FE7929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paragraph" w:styleId="a6">
    <w:name w:val="header"/>
    <w:basedOn w:val="a"/>
    <w:link w:val="a7"/>
    <w:uiPriority w:val="99"/>
    <w:rsid w:val="00D365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36543"/>
    <w:rPr>
      <w:rFonts w:eastAsia="Calibri"/>
      <w:sz w:val="24"/>
      <w:szCs w:val="24"/>
      <w:lang w:val="ru-RU" w:eastAsia="ru-RU"/>
    </w:rPr>
  </w:style>
  <w:style w:type="paragraph" w:styleId="a8">
    <w:name w:val="footer"/>
    <w:basedOn w:val="a"/>
    <w:link w:val="a9"/>
    <w:rsid w:val="00D365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36543"/>
    <w:rPr>
      <w:rFonts w:eastAsia="Calibri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F621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AA7E6-9F58-4D5E-A276-BD6C130A0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UCL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428</cp:revision>
  <cp:lastPrinted>2025-01-17T08:18:00Z</cp:lastPrinted>
  <dcterms:created xsi:type="dcterms:W3CDTF">2022-10-31T07:19:00Z</dcterms:created>
  <dcterms:modified xsi:type="dcterms:W3CDTF">2025-12-29T12:59:00Z</dcterms:modified>
</cp:coreProperties>
</file>